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7A" w:rsidRDefault="00930B6F" w:rsidP="00D7157A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>HYPERLINK "http://www.linternaute.com/femmes/cuisine/recette/218760/6225854755/souffle_au_chocolat.shtml"</w:instrText>
      </w:r>
      <w:r>
        <w:fldChar w:fldCharType="separate"/>
      </w:r>
      <w:r w:rsidR="00D7157A" w:rsidRPr="00D7157A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Soufflé au chocolat</w:t>
      </w:r>
      <w:r>
        <w:fldChar w:fldCharType="end"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619"/>
      </w:tblGrid>
      <w:tr w:rsidR="00886FFC" w:rsidRPr="00D7157A" w:rsidTr="00724433">
        <w:trPr>
          <w:trHeight w:val="6393"/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632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632"/>
            </w:tblGrid>
            <w:tr w:rsidR="00886FFC" w:rsidRPr="00D7157A" w:rsidTr="00886FFC">
              <w:trPr>
                <w:trHeight w:val="5837"/>
                <w:tblCellSpacing w:w="0" w:type="dxa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0632"/>
                  </w:tblGrid>
                  <w:tr w:rsidR="00886FFC" w:rsidRPr="00D7157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86FFC" w:rsidRDefault="00886FFC" w:rsidP="00886FFC">
                        <w:pPr>
                          <w:rPr>
                            <w:rFonts w:cs="Times New Roman"/>
                            <w:snapToGrid/>
                          </w:rPr>
                        </w:pPr>
                        <w:r>
                          <w:rPr>
                            <w:noProof/>
                            <w:snapToGrid/>
                          </w:rPr>
                          <w:drawing>
                            <wp:inline distT="0" distB="0" distL="0" distR="0">
                              <wp:extent cx="6142892" cy="3992880"/>
                              <wp:effectExtent l="19050" t="0" r="0" b="0"/>
                              <wp:docPr id="5" name="irc_mi" descr="http://img.750g.com/galaxie/986/87704/7031/souffle_au_chocolat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img.750g.com/galaxie/986/87704/7031/souffle_au_chocolat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2892" cy="3992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157A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20 mn </w:t>
                        </w:r>
                        <w:r>
                          <w:rPr>
                            <w:rFonts w:cs="Times New Roman"/>
                            <w:snapToGrid/>
                          </w:rPr>
                          <w:t xml:space="preserve"> - </w:t>
                        </w:r>
                        <w:r w:rsidRPr="00D7157A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20 mn </w:t>
                        </w:r>
                        <w:r>
                          <w:rPr>
                            <w:rFonts w:cs="Times New Roman"/>
                            <w:snapToGrid/>
                          </w:rPr>
                          <w:t xml:space="preserve">- </w:t>
                        </w:r>
                        <w:r w:rsidRPr="00D7157A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</w:p>
                      <w:p w:rsidR="007267A9" w:rsidRDefault="007267A9" w:rsidP="00886FFC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  <w:p w:rsidR="007267A9" w:rsidRPr="00D7157A" w:rsidRDefault="007267A9" w:rsidP="007267A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D7157A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Pour 4 personnes :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</w:t>
                        </w:r>
                      </w:p>
                      <w:p w:rsidR="007267A9" w:rsidRPr="00D7157A" w:rsidRDefault="007267A9" w:rsidP="007267A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D7157A">
                          <w:rPr>
                            <w:rFonts w:hAnsi="Symbol" w:cs="Times New Roman"/>
                            <w:snapToGrid/>
                          </w:rPr>
                          <w:t>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   </w:t>
                        </w:r>
                        <w:smartTag w:uri="urn:schemas-microsoft-com:office:smarttags" w:element="metricconverter">
                          <w:smartTagPr>
                            <w:attr w:name="ProductID" w:val="200 g"/>
                          </w:smartTagPr>
                          <w:r w:rsidRPr="00D7157A">
                            <w:rPr>
                              <w:rFonts w:cs="Times New Roman"/>
                              <w:snapToGrid/>
                            </w:rPr>
                            <w:t>200 g</w:t>
                          </w:r>
                        </w:smartTag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de crème liquide </w:t>
                        </w:r>
                      </w:p>
                      <w:p w:rsidR="007267A9" w:rsidRPr="00D7157A" w:rsidRDefault="007267A9" w:rsidP="007267A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D7157A">
                          <w:rPr>
                            <w:rFonts w:hAnsi="Symbol" w:cs="Times New Roman"/>
                            <w:snapToGrid/>
                          </w:rPr>
                          <w:t>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   </w:t>
                        </w:r>
                        <w:smartTag w:uri="urn:schemas-microsoft-com:office:smarttags" w:element="metricconverter">
                          <w:smartTagPr>
                            <w:attr w:name="ProductID" w:val="15 g"/>
                          </w:smartTagPr>
                          <w:r w:rsidRPr="00D7157A">
                            <w:rPr>
                              <w:rFonts w:cs="Times New Roman"/>
                              <w:snapToGrid/>
                            </w:rPr>
                            <w:t>15 g</w:t>
                          </w:r>
                        </w:smartTag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de maïzena </w:t>
                        </w:r>
                      </w:p>
                      <w:p w:rsidR="007267A9" w:rsidRPr="00D7157A" w:rsidRDefault="007267A9" w:rsidP="007267A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D7157A">
                          <w:rPr>
                            <w:rFonts w:hAnsi="Symbol" w:cs="Times New Roman"/>
                            <w:snapToGrid/>
                          </w:rPr>
                          <w:t>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   </w:t>
                        </w:r>
                        <w:smartTag w:uri="urn:schemas-microsoft-com:office:smarttags" w:element="metricconverter">
                          <w:smartTagPr>
                            <w:attr w:name="ProductID" w:val="10 g"/>
                          </w:smartTagPr>
                          <w:r w:rsidRPr="00D7157A">
                            <w:rPr>
                              <w:rFonts w:cs="Times New Roman"/>
                              <w:snapToGrid/>
                            </w:rPr>
                            <w:t>10 g</w:t>
                          </w:r>
                        </w:smartTag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de </w:t>
                        </w:r>
                        <w:hyperlink r:id="rId6" w:tgtFrame="_blank" w:history="1">
                          <w:r w:rsidRPr="00D7157A">
                            <w:rPr>
                              <w:rFonts w:cs="Times New Roman"/>
                              <w:snapToGrid/>
                              <w:color w:val="0000FF"/>
                              <w:u w:val="single"/>
                            </w:rPr>
                            <w:t>cacao</w:t>
                          </w:r>
                        </w:hyperlink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en poudre </w:t>
                        </w:r>
                      </w:p>
                      <w:p w:rsidR="007267A9" w:rsidRPr="00D7157A" w:rsidRDefault="007267A9" w:rsidP="007267A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D7157A">
                          <w:rPr>
                            <w:rFonts w:hAnsi="Symbol" w:cs="Times New Roman"/>
                            <w:snapToGrid/>
                          </w:rPr>
                          <w:t>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   </w:t>
                        </w:r>
                        <w:smartTag w:uri="urn:schemas-microsoft-com:office:smarttags" w:element="metricconverter">
                          <w:smartTagPr>
                            <w:attr w:name="ProductID" w:val="150 g"/>
                          </w:smartTagPr>
                          <w:r w:rsidRPr="00D7157A">
                            <w:rPr>
                              <w:rFonts w:cs="Times New Roman"/>
                              <w:snapToGrid/>
                            </w:rPr>
                            <w:t>150 g</w:t>
                          </w:r>
                        </w:smartTag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de chocolat noir </w:t>
                        </w:r>
                      </w:p>
                      <w:p w:rsidR="007267A9" w:rsidRPr="00D7157A" w:rsidRDefault="007267A9" w:rsidP="007267A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D7157A">
                          <w:rPr>
                            <w:rFonts w:hAnsi="Symbol" w:cs="Times New Roman"/>
                            <w:snapToGrid/>
                          </w:rPr>
                          <w:t>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   70% de </w:t>
                        </w:r>
                        <w:hyperlink r:id="rId7" w:tgtFrame="_blank" w:history="1">
                          <w:r w:rsidRPr="00D7157A">
                            <w:rPr>
                              <w:rFonts w:cs="Times New Roman"/>
                              <w:snapToGrid/>
                              <w:color w:val="0000FF"/>
                              <w:u w:val="single"/>
                            </w:rPr>
                            <w:t>cacao</w:t>
                          </w:r>
                        </w:hyperlink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</w:t>
                        </w:r>
                      </w:p>
                      <w:p w:rsidR="007267A9" w:rsidRPr="00D7157A" w:rsidRDefault="007267A9" w:rsidP="007267A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D7157A">
                          <w:rPr>
                            <w:rFonts w:hAnsi="Symbol" w:cs="Times New Roman"/>
                            <w:snapToGrid/>
                          </w:rPr>
                          <w:t>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   4 jaunes d'</w:t>
                        </w:r>
                        <w:proofErr w:type="spellStart"/>
                        <w:r w:rsidRPr="00D7157A">
                          <w:rPr>
                            <w:rFonts w:cs="Times New Roman"/>
                            <w:snapToGrid/>
                          </w:rPr>
                          <w:t>oeuf</w:t>
                        </w:r>
                        <w:proofErr w:type="spellEnd"/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</w:t>
                        </w:r>
                      </w:p>
                      <w:p w:rsidR="007267A9" w:rsidRPr="00D7157A" w:rsidRDefault="007267A9" w:rsidP="007267A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D7157A">
                          <w:rPr>
                            <w:rFonts w:hAnsi="Symbol" w:cs="Times New Roman"/>
                            <w:snapToGrid/>
                          </w:rPr>
                          <w:t>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   4 blancs d'</w:t>
                        </w:r>
                        <w:proofErr w:type="spellStart"/>
                        <w:r w:rsidRPr="00D7157A">
                          <w:rPr>
                            <w:rFonts w:cs="Times New Roman"/>
                            <w:snapToGrid/>
                          </w:rPr>
                          <w:t>oeuf</w:t>
                        </w:r>
                        <w:proofErr w:type="spellEnd"/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</w:t>
                        </w:r>
                      </w:p>
                      <w:p w:rsidR="007267A9" w:rsidRDefault="007267A9" w:rsidP="007267A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D7157A">
                          <w:rPr>
                            <w:rFonts w:hAnsi="Symbol" w:cs="Times New Roman"/>
                            <w:snapToGrid/>
                          </w:rPr>
                          <w:t>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   </w:t>
                        </w:r>
                        <w:smartTag w:uri="urn:schemas-microsoft-com:office:smarttags" w:element="metricconverter">
                          <w:smartTagPr>
                            <w:attr w:name="ProductID" w:val="100 g"/>
                          </w:smartTagPr>
                          <w:r w:rsidRPr="00D7157A">
                            <w:rPr>
                              <w:rFonts w:cs="Times New Roman"/>
                              <w:snapToGrid/>
                            </w:rPr>
                            <w:t>100 g</w:t>
                          </w:r>
                        </w:smartTag>
                        <w:r w:rsidRPr="00D7157A">
                          <w:rPr>
                            <w:rFonts w:cs="Times New Roman"/>
                            <w:snapToGrid/>
                          </w:rPr>
                          <w:t xml:space="preserve"> de sucre en poudre</w:t>
                        </w:r>
                      </w:p>
                      <w:p w:rsidR="007267A9" w:rsidRDefault="007267A9" w:rsidP="00886FFC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  <w:p w:rsidR="002C4F8F" w:rsidRDefault="002C4F8F" w:rsidP="00886FFC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886FFC">
                          <w:rPr>
                            <w:rFonts w:cs="Times New Roman"/>
                            <w:snapToGrid/>
                          </w:rPr>
                          <w:t> Préparation</w:t>
                        </w:r>
                        <w:r w:rsidRPr="00D7157A">
                          <w:rPr>
                            <w:rFonts w:cs="Times New Roman"/>
                            <w:snapToGrid/>
                          </w:rPr>
                          <w:t> </w:t>
                        </w:r>
                      </w:p>
                      <w:p w:rsidR="00886FFC" w:rsidRPr="00D7157A" w:rsidRDefault="00886FFC" w:rsidP="00886FFC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</w:tbl>
                <w:p w:rsidR="00886FFC" w:rsidRPr="00D7157A" w:rsidRDefault="00886FFC" w:rsidP="00D7157A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886FFC" w:rsidRPr="00D7157A" w:rsidRDefault="00886FFC" w:rsidP="002C4F8F">
            <w:pPr>
              <w:spacing w:before="100" w:beforeAutospacing="1" w:after="100" w:afterAutospacing="1"/>
              <w:ind w:left="360"/>
              <w:rPr>
                <w:rFonts w:cs="Times New Roman"/>
                <w:snapToGrid/>
              </w:rPr>
            </w:pPr>
          </w:p>
        </w:tc>
      </w:tr>
      <w:tr w:rsidR="00D7157A" w:rsidRPr="00D7157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525"/>
              <w:gridCol w:w="8860"/>
            </w:tblGrid>
            <w:tr w:rsidR="00D7157A" w:rsidRPr="00D7157A" w:rsidTr="002C4F8F">
              <w:trPr>
                <w:tblCellSpacing w:w="15" w:type="dxa"/>
              </w:trPr>
              <w:tc>
                <w:tcPr>
                  <w:tcW w:w="1561" w:type="dxa"/>
                  <w:gridSpan w:val="2"/>
                </w:tcPr>
                <w:p w:rsidR="00D7157A" w:rsidRPr="00D7157A" w:rsidRDefault="00746AD3" w:rsidP="00D7157A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952500" cy="746760"/>
                        <wp:effectExtent l="19050" t="0" r="0" b="0"/>
                        <wp:docPr id="4" name="Image 4" descr="Soufflé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oufflé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5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7157A" w:rsidRPr="00D7157A" w:rsidRDefault="00D7157A" w:rsidP="00D7157A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7157A">
                    <w:rPr>
                      <w:rFonts w:hAnsi="Symbol" w:cs="Times New Roman"/>
                      <w:snapToGrid/>
                    </w:rPr>
                    <w:t></w:t>
                  </w:r>
                  <w:r w:rsidRPr="00D7157A">
                    <w:rPr>
                      <w:rFonts w:cs="Times New Roman"/>
                      <w:snapToGrid/>
                    </w:rPr>
                    <w:t xml:space="preserve">  1     Réunir dans une casserole :</w:t>
                  </w:r>
                  <w:r w:rsidRPr="00D7157A">
                    <w:rPr>
                      <w:rFonts w:cs="Times New Roman"/>
                      <w:snapToGrid/>
                    </w:rPr>
                    <w:br/>
                    <w:t xml:space="preserve">la crème liquide, le </w:t>
                  </w:r>
                  <w:hyperlink r:id="rId9" w:tgtFrame="_blank" w:history="1">
                    <w:r w:rsidRPr="00D7157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cacao</w:t>
                    </w:r>
                  </w:hyperlink>
                  <w:r w:rsidRPr="00D7157A">
                    <w:rPr>
                      <w:rFonts w:cs="Times New Roman"/>
                      <w:snapToGrid/>
                    </w:rPr>
                    <w:t xml:space="preserve"> en poudre et la maïzena préalablement tamisés et </w:t>
                  </w:r>
                  <w:proofErr w:type="spellStart"/>
                  <w:r w:rsidRPr="00D7157A">
                    <w:rPr>
                      <w:rFonts w:cs="Times New Roman"/>
                      <w:snapToGrid/>
                    </w:rPr>
                    <w:t>ammener</w:t>
                  </w:r>
                  <w:proofErr w:type="spellEnd"/>
                  <w:r w:rsidRPr="00D7157A">
                    <w:rPr>
                      <w:rFonts w:cs="Times New Roman"/>
                      <w:snapToGrid/>
                    </w:rPr>
                    <w:t xml:space="preserve"> jusqu'à ébullition tout en fouettant pour épaissir.</w:t>
                  </w:r>
                  <w:r w:rsidRPr="00D7157A">
                    <w:rPr>
                      <w:rFonts w:cs="Times New Roman"/>
                      <w:snapToGrid/>
                    </w:rPr>
                    <w:br/>
                  </w:r>
                  <w:r w:rsidRPr="00D7157A">
                    <w:rPr>
                      <w:rFonts w:cs="Times New Roman"/>
                      <w:snapToGrid/>
                    </w:rPr>
                    <w:br/>
                    <w:t>Y ajouter le chocolat noir 70% haché et les jaunes d'</w:t>
                  </w:r>
                  <w:proofErr w:type="spellStart"/>
                  <w:r w:rsidRPr="00D7157A">
                    <w:rPr>
                      <w:rFonts w:cs="Times New Roman"/>
                      <w:snapToGrid/>
                    </w:rPr>
                    <w:t>oeuf</w:t>
                  </w:r>
                  <w:proofErr w:type="spellEnd"/>
                  <w:r w:rsidRPr="00D7157A">
                    <w:rPr>
                      <w:rFonts w:cs="Times New Roman"/>
                      <w:snapToGrid/>
                    </w:rPr>
                    <w:t xml:space="preserve"> tout en fouettant. </w:t>
                  </w:r>
                </w:p>
              </w:tc>
            </w:tr>
            <w:tr w:rsidR="00D7157A" w:rsidRPr="00D7157A" w:rsidTr="002C4F8F">
              <w:trPr>
                <w:tblCellSpacing w:w="15" w:type="dxa"/>
              </w:trPr>
              <w:tc>
                <w:tcPr>
                  <w:tcW w:w="36" w:type="dxa"/>
                </w:tcPr>
                <w:p w:rsidR="00D7157A" w:rsidRPr="00D7157A" w:rsidRDefault="00D7157A" w:rsidP="00D7157A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7157A" w:rsidRPr="00D7157A" w:rsidRDefault="00D7157A" w:rsidP="00D7157A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7157A">
                    <w:rPr>
                      <w:rFonts w:hAnsi="Symbol" w:cs="Times New Roman"/>
                      <w:snapToGrid/>
                    </w:rPr>
                    <w:t></w:t>
                  </w:r>
                  <w:r w:rsidRPr="00D7157A">
                    <w:rPr>
                      <w:rFonts w:cs="Times New Roman"/>
                      <w:snapToGrid/>
                    </w:rPr>
                    <w:t xml:space="preserve">  2     </w:t>
                  </w:r>
                  <w:hyperlink r:id="rId10" w:tgtFrame="_blank" w:history="1">
                    <w:r w:rsidRPr="00D7157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Monter</w:t>
                    </w:r>
                  </w:hyperlink>
                  <w:r w:rsidRPr="00D7157A">
                    <w:rPr>
                      <w:rFonts w:cs="Times New Roman"/>
                      <w:snapToGrid/>
                    </w:rPr>
                    <w:t xml:space="preserve"> les blancs d'</w:t>
                  </w:r>
                  <w:proofErr w:type="spellStart"/>
                  <w:r w:rsidRPr="00D7157A">
                    <w:rPr>
                      <w:rFonts w:cs="Times New Roman"/>
                      <w:snapToGrid/>
                    </w:rPr>
                    <w:t>oeuf</w:t>
                  </w:r>
                  <w:proofErr w:type="spellEnd"/>
                  <w:r w:rsidRPr="00D7157A">
                    <w:rPr>
                      <w:rFonts w:cs="Times New Roman"/>
                      <w:snapToGrid/>
                    </w:rPr>
                    <w:t xml:space="preserve"> en neige en incorporant tout en fouettant : 1/3 du sucre au début puis 1/3 au milieu et enfin le dernier tiers à la fin pour les serrer (il ne faut pas trop les </w:t>
                  </w:r>
                  <w:hyperlink r:id="rId11" w:tgtFrame="_blank" w:history="1">
                    <w:r w:rsidRPr="00D7157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monter</w:t>
                    </w:r>
                  </w:hyperlink>
                  <w:r w:rsidRPr="00D7157A">
                    <w:rPr>
                      <w:rFonts w:cs="Times New Roman"/>
                      <w:snapToGrid/>
                    </w:rPr>
                    <w:t xml:space="preserve">, ils doivent rester lisses). </w:t>
                  </w:r>
                </w:p>
              </w:tc>
            </w:tr>
            <w:tr w:rsidR="00D7157A" w:rsidRPr="00D7157A" w:rsidTr="002C4F8F">
              <w:trPr>
                <w:tblCellSpacing w:w="15" w:type="dxa"/>
              </w:trPr>
              <w:tc>
                <w:tcPr>
                  <w:tcW w:w="36" w:type="dxa"/>
                </w:tcPr>
                <w:p w:rsidR="00D7157A" w:rsidRPr="00D7157A" w:rsidRDefault="00D7157A" w:rsidP="00D7157A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7157A" w:rsidRPr="00D7157A" w:rsidRDefault="00D7157A" w:rsidP="00D7157A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7157A">
                    <w:rPr>
                      <w:rFonts w:hAnsi="Symbol" w:cs="Times New Roman"/>
                      <w:snapToGrid/>
                    </w:rPr>
                    <w:t></w:t>
                  </w:r>
                  <w:r w:rsidRPr="00D7157A">
                    <w:rPr>
                      <w:rFonts w:cs="Times New Roman"/>
                      <w:snapToGrid/>
                    </w:rPr>
                    <w:t xml:space="preserve">  3     Il vous suffit enfin de mélanger délicatement avec "légèreté" les blancs en neige au mélange chocolat à l'aide d'une </w:t>
                  </w:r>
                  <w:proofErr w:type="spellStart"/>
                  <w:r w:rsidRPr="00D7157A">
                    <w:rPr>
                      <w:rFonts w:cs="Times New Roman"/>
                      <w:snapToGrid/>
                    </w:rPr>
                    <w:t>maryse</w:t>
                  </w:r>
                  <w:proofErr w:type="spellEnd"/>
                  <w:r w:rsidRPr="00D7157A">
                    <w:rPr>
                      <w:rFonts w:cs="Times New Roman"/>
                      <w:snapToGrid/>
                    </w:rPr>
                    <w:t xml:space="preserve"> ou spatule en bois. Stopper dès que vous n'apercevez plus de traces de blancs d'</w:t>
                  </w:r>
                  <w:proofErr w:type="spellStart"/>
                  <w:r w:rsidRPr="00D7157A">
                    <w:rPr>
                      <w:rFonts w:cs="Times New Roman"/>
                      <w:snapToGrid/>
                    </w:rPr>
                    <w:t>oeuf</w:t>
                  </w:r>
                  <w:proofErr w:type="spellEnd"/>
                  <w:r w:rsidRPr="00D7157A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  <w:tr w:rsidR="00D7157A" w:rsidRPr="00D7157A" w:rsidTr="002C4F8F">
              <w:trPr>
                <w:tblCellSpacing w:w="15" w:type="dxa"/>
              </w:trPr>
              <w:tc>
                <w:tcPr>
                  <w:tcW w:w="36" w:type="dxa"/>
                </w:tcPr>
                <w:p w:rsidR="00D7157A" w:rsidRPr="00D7157A" w:rsidRDefault="00D7157A" w:rsidP="00D7157A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7157A" w:rsidRPr="00D7157A" w:rsidRDefault="00D7157A" w:rsidP="002C4F8F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7157A">
                    <w:rPr>
                      <w:rFonts w:hAnsi="Symbol" w:cs="Times New Roman"/>
                      <w:snapToGrid/>
                    </w:rPr>
                    <w:t></w:t>
                  </w:r>
                  <w:r w:rsidRPr="00D7157A">
                    <w:rPr>
                      <w:rFonts w:cs="Times New Roman"/>
                      <w:snapToGrid/>
                    </w:rPr>
                    <w:t xml:space="preserve">  4     Beurrer en 2 fois des </w:t>
                  </w:r>
                  <w:hyperlink r:id="rId12" w:tgtFrame="_blank" w:history="1">
                    <w:r w:rsidRPr="00D7157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moules</w:t>
                    </w:r>
                  </w:hyperlink>
                  <w:r w:rsidRPr="00D7157A">
                    <w:rPr>
                      <w:rFonts w:cs="Times New Roman"/>
                      <w:snapToGrid/>
                    </w:rPr>
                    <w:t xml:space="preserve"> à soufflé avec du </w:t>
                  </w:r>
                  <w:hyperlink r:id="rId13" w:tgtFrame="_blank" w:history="1">
                    <w:r w:rsidRPr="00D7157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beurre en pommade</w:t>
                    </w:r>
                  </w:hyperlink>
                  <w:r w:rsidRPr="00D7157A">
                    <w:rPr>
                      <w:rFonts w:cs="Times New Roman"/>
                      <w:snapToGrid/>
                    </w:rPr>
                    <w:t xml:space="preserve"> et un pinceau, en mettant au </w:t>
                  </w:r>
                  <w:r w:rsidRPr="00D7157A">
                    <w:rPr>
                      <w:rFonts w:cs="Times New Roman"/>
                      <w:snapToGrid/>
                    </w:rPr>
                    <w:lastRenderedPageBreak/>
                    <w:t>frigo entre les 2 beurrages, et sucrer avec du sucre en poudre.</w:t>
                  </w:r>
                  <w:r w:rsidRPr="00D7157A">
                    <w:rPr>
                      <w:rFonts w:cs="Times New Roman"/>
                      <w:snapToGrid/>
                    </w:rPr>
                    <w:br/>
                    <w:t xml:space="preserve">Verser le mélange délicatement à la cuillère dans les </w:t>
                  </w:r>
                  <w:hyperlink r:id="rId14" w:tgtFrame="_blank" w:history="1">
                    <w:r w:rsidRPr="00D7157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moules</w:t>
                    </w:r>
                  </w:hyperlink>
                  <w:r w:rsidRPr="00D7157A">
                    <w:rPr>
                      <w:rFonts w:cs="Times New Roman"/>
                      <w:snapToGrid/>
                    </w:rPr>
                    <w:t xml:space="preserve"> à raz-bord. </w:t>
                  </w:r>
                </w:p>
              </w:tc>
            </w:tr>
            <w:tr w:rsidR="00D7157A" w:rsidRPr="00D7157A" w:rsidTr="002C4F8F">
              <w:trPr>
                <w:tblCellSpacing w:w="15" w:type="dxa"/>
              </w:trPr>
              <w:tc>
                <w:tcPr>
                  <w:tcW w:w="36" w:type="dxa"/>
                </w:tcPr>
                <w:p w:rsidR="00D7157A" w:rsidRPr="00D7157A" w:rsidRDefault="00D7157A" w:rsidP="00D7157A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7157A" w:rsidRPr="00D7157A" w:rsidRDefault="00D7157A" w:rsidP="00D7157A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7157A">
                    <w:rPr>
                      <w:rFonts w:hAnsi="Symbol" w:cs="Times New Roman"/>
                      <w:snapToGrid/>
                    </w:rPr>
                    <w:t></w:t>
                  </w:r>
                  <w:r w:rsidRPr="00D7157A">
                    <w:rPr>
                      <w:rFonts w:cs="Times New Roman"/>
                      <w:snapToGrid/>
                    </w:rPr>
                    <w:t xml:space="preserve">  5     Astuce : vous pouvez </w:t>
                  </w:r>
                  <w:proofErr w:type="spellStart"/>
                  <w:r w:rsidRPr="00D7157A">
                    <w:rPr>
                      <w:rFonts w:cs="Times New Roman"/>
                      <w:snapToGrid/>
                    </w:rPr>
                    <w:t>concerver</w:t>
                  </w:r>
                  <w:proofErr w:type="spellEnd"/>
                  <w:r w:rsidRPr="00D7157A">
                    <w:rPr>
                      <w:rFonts w:cs="Times New Roman"/>
                      <w:snapToGrid/>
                    </w:rPr>
                    <w:t xml:space="preserve"> les </w:t>
                  </w:r>
                  <w:hyperlink r:id="rId15" w:tgtFrame="_blank" w:history="1">
                    <w:r w:rsidRPr="00D7157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moules</w:t>
                    </w:r>
                  </w:hyperlink>
                  <w:r w:rsidRPr="00D7157A">
                    <w:rPr>
                      <w:rFonts w:cs="Times New Roman"/>
                      <w:snapToGrid/>
                    </w:rPr>
                    <w:t xml:space="preserve"> prêts au frigo pendant 5 heures environ ou bien les préparer la veille ou quelques jours avant et les conserver au congélateur, dans ce cas, il faudra penser à les sortir 4 à 5 heures avant de les cuire. </w:t>
                  </w:r>
                </w:p>
              </w:tc>
            </w:tr>
            <w:tr w:rsidR="00D7157A" w:rsidRPr="00D7157A" w:rsidTr="002C4F8F">
              <w:trPr>
                <w:tblCellSpacing w:w="15" w:type="dxa"/>
              </w:trPr>
              <w:tc>
                <w:tcPr>
                  <w:tcW w:w="36" w:type="dxa"/>
                </w:tcPr>
                <w:p w:rsidR="00D7157A" w:rsidRPr="00D7157A" w:rsidRDefault="00D7157A" w:rsidP="00D7157A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7157A" w:rsidRPr="00D7157A" w:rsidRDefault="00D7157A" w:rsidP="00D7157A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7157A">
                    <w:rPr>
                      <w:rFonts w:hAnsi="Symbol" w:cs="Times New Roman"/>
                      <w:snapToGrid/>
                    </w:rPr>
                    <w:t></w:t>
                  </w:r>
                  <w:r w:rsidRPr="00D7157A">
                    <w:rPr>
                      <w:rFonts w:cs="Times New Roman"/>
                      <w:snapToGrid/>
                    </w:rPr>
                    <w:t xml:space="preserve">  6     Cuire au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D7157A">
                      <w:rPr>
                        <w:rFonts w:cs="Times New Roman"/>
                        <w:snapToGrid/>
                      </w:rPr>
                      <w:t>180°C</w:t>
                    </w:r>
                  </w:smartTag>
                  <w:r w:rsidRPr="00D7157A">
                    <w:rPr>
                      <w:rFonts w:cs="Times New Roman"/>
                      <w:snapToGrid/>
                    </w:rPr>
                    <w:t xml:space="preserve"> (thermostat 6) pendant environ 15 à 20 minutes.</w:t>
                  </w:r>
                  <w:r w:rsidRPr="00D7157A">
                    <w:rPr>
                      <w:rFonts w:cs="Times New Roman"/>
                      <w:snapToGrid/>
                    </w:rPr>
                    <w:br/>
                    <w:t xml:space="preserve">Il vous suffit de saupoudrer légèrement de sucre glace et de servir aussitôt. </w:t>
                  </w:r>
                </w:p>
              </w:tc>
            </w:tr>
          </w:tbl>
          <w:p w:rsidR="00D7157A" w:rsidRPr="00D7157A" w:rsidRDefault="00D7157A" w:rsidP="00D7157A">
            <w:pPr>
              <w:ind w:left="720"/>
              <w:rPr>
                <w:rFonts w:cs="Times New Roman"/>
                <w:snapToGrid/>
              </w:rPr>
            </w:pPr>
          </w:p>
        </w:tc>
      </w:tr>
      <w:tr w:rsidR="00D7157A" w:rsidRPr="00D7157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619"/>
            </w:tblGrid>
            <w:tr w:rsidR="00D7157A" w:rsidRPr="00D7157A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7157A" w:rsidRPr="00D7157A" w:rsidRDefault="00D7157A" w:rsidP="00D7157A">
                  <w:pPr>
                    <w:rPr>
                      <w:rFonts w:cs="Times New Roman"/>
                      <w:snapToGrid/>
                    </w:rPr>
                  </w:pPr>
                  <w:r w:rsidRPr="00D7157A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lastRenderedPageBreak/>
                    <w:t>Pour finir...</w:t>
                  </w:r>
                  <w:r w:rsidRPr="00D7157A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Lorsque je sers les soufflés à mes invités, j'ajoute à côté de la glace à la vanille.</w:t>
                  </w:r>
                </w:p>
              </w:tc>
            </w:tr>
          </w:tbl>
          <w:p w:rsidR="00D7157A" w:rsidRPr="00D7157A" w:rsidRDefault="00D7157A" w:rsidP="00D7157A">
            <w:pPr>
              <w:rPr>
                <w:rFonts w:cs="Times New Roman"/>
                <w:snapToGrid/>
              </w:rPr>
            </w:pPr>
          </w:p>
        </w:tc>
      </w:tr>
      <w:tr w:rsidR="00D7157A" w:rsidRPr="00D7157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7157A" w:rsidRPr="00D7157A" w:rsidRDefault="00D7157A" w:rsidP="00D7157A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191C51">
      <w:pgSz w:w="11906" w:h="16838"/>
      <w:pgMar w:top="720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6317"/>
    <w:multiLevelType w:val="multilevel"/>
    <w:tmpl w:val="697A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7157A"/>
    <w:rsid w:val="00191C51"/>
    <w:rsid w:val="002C4F8F"/>
    <w:rsid w:val="007267A9"/>
    <w:rsid w:val="00746AD3"/>
    <w:rsid w:val="00802F55"/>
    <w:rsid w:val="00825D51"/>
    <w:rsid w:val="00886FFC"/>
    <w:rsid w:val="00906CB7"/>
    <w:rsid w:val="00930B6F"/>
    <w:rsid w:val="00D7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B6F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D7157A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D7157A"/>
    <w:rPr>
      <w:b/>
      <w:bCs/>
    </w:rPr>
  </w:style>
  <w:style w:type="character" w:styleId="Lienhypertexte">
    <w:name w:val="Hyperlink"/>
    <w:basedOn w:val="Policepardfaut"/>
    <w:rsid w:val="00D7157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86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86FF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2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56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internaute.com/femmes/cuisine/definition/11/beurre_en_pommad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57/cacao.shtml" TargetMode="External"/><Relationship Id="rId12" Type="http://schemas.openxmlformats.org/officeDocument/2006/relationships/hyperlink" Target="http://www.linternaute.com/femmes/cuisine/encyclopedie/fiche_composant/94/moul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157/cacao.shtml" TargetMode="External"/><Relationship Id="rId11" Type="http://schemas.openxmlformats.org/officeDocument/2006/relationships/hyperlink" Target="http://www.linternaute.com/femmes/cuisine/definition/88/monter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internaute.com/femmes/cuisine/encyclopedie/fiche_composant/94/moule.shtml" TargetMode="External"/><Relationship Id="rId10" Type="http://schemas.openxmlformats.org/officeDocument/2006/relationships/hyperlink" Target="http://www.linternaute.com/femmes/cuisine/definition/88/mont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57/cacao.shtml" TargetMode="External"/><Relationship Id="rId14" Type="http://schemas.openxmlformats.org/officeDocument/2006/relationships/hyperlink" Target="http://www.linternaute.com/femmes/cuisine/encyclopedie/fiche_composant/94/mou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Soufflé au chocolat   </vt:lpstr>
    </vt:vector>
  </TitlesOfParts>
  <Company>LSD Corp</Company>
  <LinksUpToDate>false</LinksUpToDate>
  <CharactersWithSpaces>2875</CharactersWithSpaces>
  <SharedDoc>false</SharedDoc>
  <HLinks>
    <vt:vector size="108" baseType="variant">
      <vt:variant>
        <vt:i4>1703981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4390938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http://www.linternaute.com/femmes/cuisine/definition/11/beurre_en_pommade.shtml</vt:lpwstr>
      </vt:variant>
      <vt:variant>
        <vt:lpwstr/>
      </vt:variant>
      <vt:variant>
        <vt:i4>1703981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5046292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5046292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2490450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2490450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2490450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131197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http://www.linternaute.com/femmes/cuisine/personne/1361194/8389245868/1/olivier_lemauviot.shtml</vt:lpwstr>
      </vt:variant>
      <vt:variant>
        <vt:lpwstr/>
      </vt:variant>
      <vt:variant>
        <vt:i4>6619240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http://copainsdavant.linternaute.com/cgi/fiche_membre/fiche_membre.php?f_id_personne=1361194&amp;f_cle_personne=8389245868</vt:lpwstr>
      </vt:variant>
      <vt:variant>
        <vt:lpwstr/>
      </vt:variant>
      <vt:variant>
        <vt:i4>7864358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javascript:openWindow('/cgi/recette/image.php?f_id_recette=218760&amp;f_cle_recette=6225854755');</vt:lpwstr>
      </vt:variant>
      <vt:variant>
        <vt:lpwstr/>
      </vt:variant>
      <vt:variant>
        <vt:i4>2293813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http://www.linternaute.com/femmes/cuisine/recette/218760/6225854755/souffle_au_chocolat.shtml</vt:lpwstr>
      </vt:variant>
      <vt:variant>
        <vt:lpwstr/>
      </vt:variant>
      <vt:variant>
        <vt:i4>5767168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http://www.linternaute.com/femmes/cuisine/cgi/livrerecette/annotation_recette.php?f_id_recette=218760&amp;f_type=a</vt:lpwstr>
      </vt:variant>
      <vt:variant>
        <vt:lpwstr/>
      </vt:variant>
      <vt:variant>
        <vt:i4>6619149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http://www.linternaute.com/femmes/cuisine/cgi/avis/depose_avis.php?f_id_recette=218760</vt:lpwstr>
      </vt:variant>
      <vt:variant>
        <vt:lpwstr/>
      </vt:variant>
      <vt:variant>
        <vt:i4>4718633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http://www.linternaute.com/femmes/cuisine/cgi/mail/envoyer_recette.php?f_id_recette=218760</vt:lpwstr>
      </vt:variant>
      <vt:variant>
        <vt:lpwstr/>
      </vt:variant>
      <vt:variant>
        <vt:i4>7864431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javascript:openWindow('/cgi/recette/imprimer.php?f_id_recette=218760&amp;f_cle_recette=6225854755');</vt:lpwstr>
      </vt:variant>
      <vt:variant>
        <vt:lpwstr/>
      </vt:variant>
      <vt:variant>
        <vt:i4>2293813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http://www.linternaute.com/femmes/cuisine/recette/218760/6225854755/souffle_au_chocolat.shtml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Soufflé au chocolat</dc:title>
  <dc:creator>LSD Ghost</dc:creator>
  <cp:lastModifiedBy>Utilisateur</cp:lastModifiedBy>
  <cp:revision>6</cp:revision>
  <dcterms:created xsi:type="dcterms:W3CDTF">2014-05-01T05:43:00Z</dcterms:created>
  <dcterms:modified xsi:type="dcterms:W3CDTF">2014-05-01T06:11:00Z</dcterms:modified>
</cp:coreProperties>
</file>